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54" w:rsidRPr="008F6354" w:rsidRDefault="008F6354" w:rsidP="008F635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F6354">
        <w:rPr>
          <w:rFonts w:eastAsia="Calibri"/>
          <w:b/>
          <w:sz w:val="28"/>
          <w:szCs w:val="28"/>
          <w:lang w:eastAsia="en-US"/>
        </w:rPr>
        <w:t xml:space="preserve">График заселения студентов </w:t>
      </w:r>
      <w:r w:rsidRPr="008F6354">
        <w:rPr>
          <w:rFonts w:eastAsia="Calibri"/>
          <w:b/>
          <w:sz w:val="28"/>
          <w:szCs w:val="28"/>
          <w:lang w:val="en-US" w:eastAsia="en-US"/>
        </w:rPr>
        <w:t xml:space="preserve">I </w:t>
      </w:r>
      <w:r w:rsidRPr="008F6354">
        <w:rPr>
          <w:rFonts w:eastAsia="Calibri"/>
          <w:b/>
          <w:sz w:val="28"/>
          <w:szCs w:val="28"/>
          <w:lang w:eastAsia="en-US"/>
        </w:rPr>
        <w:t xml:space="preserve">курса Марийского государственного университета в общежития на 2020-2021 учебный год </w:t>
      </w:r>
    </w:p>
    <w:p w:rsidR="008F6354" w:rsidRP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 xml:space="preserve">- Медицинский факультет -  27 августа 2020 года; </w:t>
      </w:r>
    </w:p>
    <w:p w:rsidR="008F6354" w:rsidRP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Юридический факультет – 27 августа 2020 года;</w:t>
      </w:r>
    </w:p>
    <w:p w:rsid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Историко-филологический факультет -  27 августа 2020 года;</w:t>
      </w:r>
    </w:p>
    <w:p w:rsidR="008715FB" w:rsidRPr="008F6354" w:rsidRDefault="008715FB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Факультет иностранных языков - 27 августа 2020 года;</w:t>
      </w:r>
      <w:bookmarkStart w:id="0" w:name="_GoBack"/>
      <w:bookmarkEnd w:id="0"/>
    </w:p>
    <w:p w:rsidR="008715FB" w:rsidRPr="008F6354" w:rsidRDefault="008715FB" w:rsidP="008715F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 xml:space="preserve">- Институт естественных наук и фармации – 28 августа 2020 года; </w:t>
      </w:r>
    </w:p>
    <w:p w:rsidR="008F6354" w:rsidRP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Психолого-педагогический факультет – 28 августа 2020 года;</w:t>
      </w:r>
    </w:p>
    <w:p w:rsidR="008F6354" w:rsidRPr="008F6354" w:rsidRDefault="008F6354" w:rsidP="008715F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Факультет общего и профессионального образования - 28 августа 2020 года;</w:t>
      </w:r>
    </w:p>
    <w:p w:rsid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 xml:space="preserve">- Институт национальной культуры и межкультурной коммуникации – 28 августа 2020 года; </w:t>
      </w:r>
    </w:p>
    <w:p w:rsidR="008715FB" w:rsidRPr="008F6354" w:rsidRDefault="008715FB" w:rsidP="008715F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Физи</w:t>
      </w:r>
      <w:r>
        <w:rPr>
          <w:rFonts w:eastAsia="Calibri"/>
          <w:sz w:val="28"/>
          <w:szCs w:val="28"/>
          <w:lang w:eastAsia="en-US"/>
        </w:rPr>
        <w:t>ко-математический факультет - 28</w:t>
      </w:r>
      <w:r w:rsidRPr="008F6354">
        <w:rPr>
          <w:rFonts w:eastAsia="Calibri"/>
          <w:sz w:val="28"/>
          <w:szCs w:val="28"/>
          <w:lang w:eastAsia="en-US"/>
        </w:rPr>
        <w:t xml:space="preserve"> августа 2020 года; </w:t>
      </w:r>
    </w:p>
    <w:p w:rsidR="008715FB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Институт экономики, управления и финансов - 31 августа 2020 года;</w:t>
      </w:r>
    </w:p>
    <w:p w:rsidR="008F6354" w:rsidRPr="008F6354" w:rsidRDefault="008715FB" w:rsidP="008715F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Факультет физической</w:t>
      </w:r>
      <w:r>
        <w:rPr>
          <w:rFonts w:eastAsia="Calibri"/>
          <w:sz w:val="28"/>
          <w:szCs w:val="28"/>
          <w:lang w:eastAsia="en-US"/>
        </w:rPr>
        <w:t xml:space="preserve"> культуры, спорта и туризма - 31</w:t>
      </w:r>
      <w:r w:rsidRPr="008F6354">
        <w:rPr>
          <w:rFonts w:eastAsia="Calibri"/>
          <w:sz w:val="28"/>
          <w:szCs w:val="28"/>
          <w:lang w:eastAsia="en-US"/>
        </w:rPr>
        <w:t xml:space="preserve"> августа 2020 года;</w:t>
      </w:r>
      <w:r w:rsidR="008F6354" w:rsidRPr="008F6354">
        <w:rPr>
          <w:rFonts w:eastAsia="Calibri"/>
          <w:sz w:val="28"/>
          <w:szCs w:val="28"/>
          <w:lang w:eastAsia="en-US"/>
        </w:rPr>
        <w:t xml:space="preserve"> </w:t>
      </w:r>
    </w:p>
    <w:p w:rsidR="008F6354" w:rsidRP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 xml:space="preserve">- Аграрно-технологический институт - 31 августа 2020 года; </w:t>
      </w:r>
    </w:p>
    <w:p w:rsidR="008F6354" w:rsidRP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 xml:space="preserve">- Электроэнергетический факультет -  31 августа 2020 года; </w:t>
      </w:r>
    </w:p>
    <w:p w:rsidR="008F6354" w:rsidRP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F6354" w:rsidRPr="008F6354" w:rsidRDefault="008F6354" w:rsidP="008F635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F6354">
        <w:rPr>
          <w:rFonts w:eastAsia="Calibri"/>
          <w:b/>
          <w:sz w:val="28"/>
          <w:szCs w:val="28"/>
          <w:lang w:eastAsia="en-US"/>
        </w:rPr>
        <w:t xml:space="preserve">График заселения студентов </w:t>
      </w:r>
      <w:r w:rsidRPr="008F6354">
        <w:rPr>
          <w:rFonts w:eastAsia="Calibri"/>
          <w:b/>
          <w:sz w:val="28"/>
          <w:szCs w:val="28"/>
          <w:lang w:val="en-US" w:eastAsia="en-US"/>
        </w:rPr>
        <w:t xml:space="preserve">II-VI </w:t>
      </w:r>
      <w:r w:rsidRPr="008F6354">
        <w:rPr>
          <w:rFonts w:eastAsia="Calibri"/>
          <w:b/>
          <w:sz w:val="28"/>
          <w:szCs w:val="28"/>
          <w:lang w:eastAsia="en-US"/>
        </w:rPr>
        <w:t xml:space="preserve">курсов Марийского государственного университета в общежития на 2020-2021 учебный год </w:t>
      </w:r>
    </w:p>
    <w:p w:rsidR="008F6354" w:rsidRP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 xml:space="preserve">- Медицинский факультет -  26 августа 2020 года; </w:t>
      </w:r>
    </w:p>
    <w:p w:rsidR="008F6354" w:rsidRP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 xml:space="preserve">- Институт естественных наук и фармации – 26 августа 2020 года; </w:t>
      </w:r>
    </w:p>
    <w:p w:rsidR="008F6354" w:rsidRP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Юридический факультет – 27 августа 2020 года;</w:t>
      </w:r>
    </w:p>
    <w:p w:rsid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Историко-филологический факультет -  27 августа 2020 года;</w:t>
      </w:r>
    </w:p>
    <w:p w:rsidR="008715FB" w:rsidRPr="008F6354" w:rsidRDefault="008715FB" w:rsidP="008715F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Факультет иностранных языков - 27 августа 2020 года;</w:t>
      </w:r>
    </w:p>
    <w:p w:rsidR="008F6354" w:rsidRP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Психолого-педагогический факультет – 28 августа 2020 года;</w:t>
      </w:r>
    </w:p>
    <w:p w:rsidR="008F6354" w:rsidRP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Факультет общего и профессионального образования - 28 августа 2020 года;</w:t>
      </w:r>
    </w:p>
    <w:p w:rsid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 xml:space="preserve">- Институт национальной культуры и межкультурной коммуникации – 28 августа 2020 года; </w:t>
      </w:r>
    </w:p>
    <w:p w:rsidR="008715FB" w:rsidRPr="008F6354" w:rsidRDefault="008715FB" w:rsidP="008715F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Физико-математический факу</w:t>
      </w:r>
      <w:r>
        <w:rPr>
          <w:rFonts w:eastAsia="Calibri"/>
          <w:sz w:val="28"/>
          <w:szCs w:val="28"/>
          <w:lang w:eastAsia="en-US"/>
        </w:rPr>
        <w:t>льтет - 28</w:t>
      </w:r>
      <w:r w:rsidRPr="008F6354">
        <w:rPr>
          <w:rFonts w:eastAsia="Calibri"/>
          <w:sz w:val="28"/>
          <w:szCs w:val="28"/>
          <w:lang w:eastAsia="en-US"/>
        </w:rPr>
        <w:t xml:space="preserve"> августа 2020 года; </w:t>
      </w:r>
    </w:p>
    <w:p w:rsidR="008F6354" w:rsidRP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 xml:space="preserve">- Институт экономики, управления и финансов - 31 августа 2020 года; </w:t>
      </w:r>
    </w:p>
    <w:p w:rsid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 xml:space="preserve">- Аграрно-технологический институт - 31 августа 2020 года; </w:t>
      </w:r>
    </w:p>
    <w:p w:rsidR="008715FB" w:rsidRPr="008F6354" w:rsidRDefault="008715FB" w:rsidP="008715F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Факультет физической</w:t>
      </w:r>
      <w:r>
        <w:rPr>
          <w:rFonts w:eastAsia="Calibri"/>
          <w:sz w:val="28"/>
          <w:szCs w:val="28"/>
          <w:lang w:eastAsia="en-US"/>
        </w:rPr>
        <w:t xml:space="preserve"> культуры, спорта и туризма - 31</w:t>
      </w:r>
      <w:r w:rsidRPr="008F6354">
        <w:rPr>
          <w:rFonts w:eastAsia="Calibri"/>
          <w:sz w:val="28"/>
          <w:szCs w:val="28"/>
          <w:lang w:eastAsia="en-US"/>
        </w:rPr>
        <w:t xml:space="preserve"> августа 2020 года;</w:t>
      </w:r>
    </w:p>
    <w:p w:rsidR="008F6354" w:rsidRDefault="008F6354" w:rsidP="008F635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F6354">
        <w:rPr>
          <w:rFonts w:eastAsia="Calibri"/>
          <w:sz w:val="28"/>
          <w:szCs w:val="28"/>
          <w:lang w:eastAsia="en-US"/>
        </w:rPr>
        <w:t>- Электроэнергетический факультет -  31 августа 2020 года;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176EF" w:rsidRDefault="000176EF"/>
    <w:sectPr w:rsidR="0001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6C"/>
    <w:rsid w:val="000176EF"/>
    <w:rsid w:val="008715FB"/>
    <w:rsid w:val="008F6354"/>
    <w:rsid w:val="00AC4F6C"/>
    <w:rsid w:val="00BF3154"/>
    <w:rsid w:val="00D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 Матвеева</dc:creator>
  <cp:lastModifiedBy>Козлов Павел Сергеевич</cp:lastModifiedBy>
  <cp:revision>2</cp:revision>
  <dcterms:created xsi:type="dcterms:W3CDTF">2020-08-17T05:41:00Z</dcterms:created>
  <dcterms:modified xsi:type="dcterms:W3CDTF">2020-08-17T05:41:00Z</dcterms:modified>
</cp:coreProperties>
</file>